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3E" w:rsidRPr="00D3646A" w:rsidRDefault="009D783E" w:rsidP="009D78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646A">
        <w:rPr>
          <w:rFonts w:ascii="Times New Roman" w:hAnsi="Times New Roman" w:cs="Times New Roman"/>
          <w:b/>
          <w:sz w:val="36"/>
          <w:szCs w:val="36"/>
        </w:rPr>
        <w:t>Частное образовательное учреждение</w:t>
      </w:r>
    </w:p>
    <w:p w:rsidR="009D783E" w:rsidRPr="009D783E" w:rsidRDefault="009D783E" w:rsidP="009D78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46A">
        <w:rPr>
          <w:rFonts w:ascii="Times New Roman" w:hAnsi="Times New Roman" w:cs="Times New Roman"/>
          <w:b/>
          <w:sz w:val="36"/>
          <w:szCs w:val="36"/>
        </w:rPr>
        <w:t xml:space="preserve">дополнительного профессионального образования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D3646A">
        <w:rPr>
          <w:rFonts w:ascii="Times New Roman" w:hAnsi="Times New Roman" w:cs="Times New Roman"/>
          <w:b/>
          <w:sz w:val="36"/>
          <w:szCs w:val="36"/>
          <w:u w:val="single"/>
        </w:rPr>
        <w:t>«Каз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ачий учебный центр безопасност </w:t>
      </w:r>
      <w:r w:rsidRPr="00D3646A">
        <w:rPr>
          <w:rFonts w:ascii="Times New Roman" w:hAnsi="Times New Roman" w:cs="Times New Roman"/>
          <w:b/>
          <w:sz w:val="36"/>
          <w:szCs w:val="36"/>
          <w:u w:val="single"/>
        </w:rPr>
        <w:t>«Бекет»__________</w:t>
      </w:r>
    </w:p>
    <w:p w:rsidR="009D783E" w:rsidRPr="00D3646A" w:rsidRDefault="009D783E" w:rsidP="009D783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3646A">
        <w:rPr>
          <w:rFonts w:ascii="Times New Roman" w:hAnsi="Times New Roman" w:cs="Times New Roman"/>
          <w:b/>
          <w:bCs/>
          <w:sz w:val="18"/>
          <w:szCs w:val="18"/>
        </w:rPr>
        <w:t xml:space="preserve">               346400, Ростовская область г. Новочеркасск, ул. Московская дом № 1/ пр.Платовский дом № 90;</w:t>
      </w:r>
    </w:p>
    <w:p w:rsidR="009D783E" w:rsidRPr="00D3646A" w:rsidRDefault="009D783E" w:rsidP="009D783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3646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Ростовский  филиал: 344023, г.Ростов-на-Дону, пр.Ленина, дом  221/20</w:t>
      </w:r>
    </w:p>
    <w:p w:rsidR="009D783E" w:rsidRPr="00D3646A" w:rsidRDefault="009D783E" w:rsidP="009D783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3646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ИНН/КПП 6150018255/615001001 ОГРН 1026102220638  р/с 40703810052450100125 в </w:t>
      </w:r>
    </w:p>
    <w:p w:rsidR="009D783E" w:rsidRPr="00D3646A" w:rsidRDefault="009D783E" w:rsidP="009D78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3646A">
        <w:rPr>
          <w:rFonts w:ascii="Times New Roman" w:hAnsi="Times New Roman" w:cs="Times New Roman"/>
          <w:b/>
          <w:bCs/>
          <w:sz w:val="18"/>
          <w:szCs w:val="18"/>
        </w:rPr>
        <w:t>Юго-Западном банке ПАО Сбербанк  г. Ростов-на-Дону к/с 30101810600000000602 БИК 046015602</w:t>
      </w:r>
    </w:p>
    <w:p w:rsidR="009D783E" w:rsidRPr="001453E0" w:rsidRDefault="009D783E" w:rsidP="002B27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3646A">
        <w:rPr>
          <w:rFonts w:ascii="Times New Roman" w:hAnsi="Times New Roman" w:cs="Times New Roman"/>
          <w:b/>
          <w:bCs/>
          <w:sz w:val="18"/>
          <w:szCs w:val="18"/>
        </w:rPr>
        <w:t xml:space="preserve">тел./факс 8(8635)22-70-54, </w:t>
      </w:r>
      <w:r w:rsidRPr="00D3646A"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 w:rsidRPr="00D3646A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Pr="00D3646A"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 w:rsidRPr="00D3646A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hyperlink r:id="rId4" w:history="1">
        <w:r w:rsidRPr="00D3646A"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/>
          </w:rPr>
          <w:t>beket</w:t>
        </w:r>
        <w:r w:rsidRPr="00D3646A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08@</w:t>
        </w:r>
        <w:r w:rsidRPr="00D3646A"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/>
          </w:rPr>
          <w:t>yandex</w:t>
        </w:r>
        <w:r w:rsidRPr="00D3646A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.</w:t>
        </w:r>
        <w:r w:rsidRPr="00D3646A"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/>
          </w:rPr>
          <w:t>ru</w:t>
        </w:r>
      </w:hyperlink>
      <w:r w:rsidRPr="00D3646A">
        <w:rPr>
          <w:rFonts w:ascii="Times New Roman" w:hAnsi="Times New Roman" w:cs="Times New Roman"/>
          <w:b/>
          <w:bCs/>
          <w:sz w:val="18"/>
          <w:szCs w:val="18"/>
        </w:rPr>
        <w:t xml:space="preserve">; </w:t>
      </w:r>
      <w:hyperlink r:id="rId5" w:history="1">
        <w:r w:rsidRPr="00D3646A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beket2016@yandex.ru</w:t>
        </w:r>
      </w:hyperlink>
      <w:r w:rsidRPr="00D3646A">
        <w:rPr>
          <w:rFonts w:ascii="Times New Roman" w:hAnsi="Times New Roman" w:cs="Times New Roman"/>
          <w:b/>
          <w:bCs/>
          <w:sz w:val="18"/>
          <w:szCs w:val="18"/>
        </w:rPr>
        <w:t xml:space="preserve">сайт: </w:t>
      </w:r>
      <w:hyperlink r:id="rId6" w:history="1">
        <w:r w:rsidRPr="00D3646A"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/>
          </w:rPr>
          <w:t>www</w:t>
        </w:r>
        <w:r w:rsidRPr="00D3646A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.</w:t>
        </w:r>
        <w:r w:rsidRPr="00D3646A"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/>
          </w:rPr>
          <w:t>beketdon</w:t>
        </w:r>
        <w:r w:rsidRPr="00D3646A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.</w:t>
        </w:r>
        <w:r w:rsidRPr="00D3646A"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/>
          </w:rPr>
          <w:t>ru</w:t>
        </w:r>
      </w:hyperlink>
      <w:r w:rsidRPr="00D3646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C061A" w:rsidRDefault="001C061A" w:rsidP="009D783E">
      <w:pPr>
        <w:spacing w:after="0"/>
      </w:pPr>
    </w:p>
    <w:p w:rsidR="009D783E" w:rsidRDefault="009D783E" w:rsidP="009D783E">
      <w:pPr>
        <w:spacing w:after="0"/>
      </w:pPr>
    </w:p>
    <w:p w:rsidR="009D783E" w:rsidRDefault="005367A2" w:rsidP="009D7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9D783E" w:rsidRPr="009D783E">
        <w:rPr>
          <w:rFonts w:ascii="Times New Roman" w:hAnsi="Times New Roman" w:cs="Times New Roman"/>
          <w:sz w:val="28"/>
          <w:szCs w:val="28"/>
        </w:rPr>
        <w:t>УТВЕРЖДАЮ</w:t>
      </w:r>
    </w:p>
    <w:p w:rsidR="009D783E" w:rsidRDefault="009D783E" w:rsidP="009D7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367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</w:t>
      </w:r>
    </w:p>
    <w:p w:rsidR="009D783E" w:rsidRDefault="009D783E" w:rsidP="009D7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367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ЧОУ ДПО КУЦБ «Бекет»</w:t>
      </w:r>
    </w:p>
    <w:p w:rsidR="005367A2" w:rsidRDefault="005367A2" w:rsidP="009D7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5367A2" w:rsidRDefault="005367A2" w:rsidP="009D7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_____________Э.Г.Мишуков</w:t>
      </w:r>
    </w:p>
    <w:p w:rsidR="009D783E" w:rsidRPr="005367A2" w:rsidRDefault="009D783E" w:rsidP="009D7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367A2" w:rsidRPr="005367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367A2">
        <w:rPr>
          <w:rFonts w:ascii="Times New Roman" w:hAnsi="Times New Roman" w:cs="Times New Roman"/>
          <w:sz w:val="28"/>
          <w:szCs w:val="28"/>
        </w:rPr>
        <w:t>«09» января  2018 г.</w:t>
      </w:r>
    </w:p>
    <w:p w:rsidR="009D783E" w:rsidRDefault="009D783E" w:rsidP="009D7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506" w:rsidRDefault="009D783E" w:rsidP="009D7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D4506" w:rsidRDefault="003D4506" w:rsidP="009D7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506" w:rsidRDefault="003D4506" w:rsidP="009D7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506" w:rsidRPr="003D4506" w:rsidRDefault="003D4506" w:rsidP="003D450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D4506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3D4506" w:rsidRDefault="003D4506" w:rsidP="009D783E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3D4506">
        <w:rPr>
          <w:rFonts w:ascii="Times New Roman" w:hAnsi="Times New Roman" w:cs="Times New Roman"/>
          <w:b/>
          <w:sz w:val="56"/>
          <w:szCs w:val="56"/>
        </w:rPr>
        <w:t xml:space="preserve">              о Педагогическом совете</w:t>
      </w:r>
      <w:r w:rsidR="009D783E" w:rsidRPr="003D4506">
        <w:rPr>
          <w:rFonts w:ascii="Times New Roman" w:hAnsi="Times New Roman" w:cs="Times New Roman"/>
          <w:b/>
          <w:sz w:val="56"/>
          <w:szCs w:val="56"/>
        </w:rPr>
        <w:t xml:space="preserve">         </w:t>
      </w:r>
    </w:p>
    <w:p w:rsidR="003D4506" w:rsidRDefault="003D4506" w:rsidP="009D783E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3D4506" w:rsidRDefault="003D4506" w:rsidP="009D783E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3D4506" w:rsidRDefault="003D4506" w:rsidP="009D783E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3D4506" w:rsidRDefault="003D4506" w:rsidP="009D783E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3D4506" w:rsidRDefault="003D4506" w:rsidP="009D783E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3D4506" w:rsidRDefault="003D4506" w:rsidP="009D783E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3D4506" w:rsidRDefault="003D4506" w:rsidP="009D783E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3D4506" w:rsidRDefault="003D4506" w:rsidP="009D783E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3D4506" w:rsidRDefault="003D4506" w:rsidP="009D783E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</w:t>
      </w:r>
      <w:r w:rsidR="00C515EA">
        <w:rPr>
          <w:rFonts w:ascii="Times New Roman" w:hAnsi="Times New Roman" w:cs="Times New Roman"/>
          <w:b/>
          <w:sz w:val="56"/>
          <w:szCs w:val="56"/>
        </w:rPr>
        <w:t xml:space="preserve">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г.Новочеркасск</w:t>
      </w:r>
      <w:r w:rsidR="009D783E" w:rsidRPr="003D450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9D783E" w:rsidRPr="003D4506" w:rsidRDefault="009D783E" w:rsidP="009D783E">
      <w:pPr>
        <w:spacing w:after="0"/>
        <w:rPr>
          <w:rFonts w:ascii="Times New Roman" w:hAnsi="Times New Roman" w:cs="Times New Roman"/>
          <w:b/>
          <w:sz w:val="56"/>
          <w:szCs w:val="56"/>
        </w:rPr>
        <w:sectPr w:rsidR="009D783E" w:rsidRPr="003D4506" w:rsidSect="003D4506">
          <w:type w:val="continuous"/>
          <w:pgSz w:w="11906" w:h="16838"/>
          <w:pgMar w:top="567" w:right="850" w:bottom="993" w:left="993" w:header="720" w:footer="720" w:gutter="0"/>
          <w:cols w:space="708"/>
        </w:sectPr>
      </w:pPr>
      <w:r w:rsidRPr="003D4506">
        <w:rPr>
          <w:rFonts w:ascii="Times New Roman" w:hAnsi="Times New Roman" w:cs="Times New Roman"/>
          <w:b/>
          <w:sz w:val="56"/>
          <w:szCs w:val="56"/>
        </w:rPr>
        <w:t xml:space="preserve">                               </w:t>
      </w:r>
    </w:p>
    <w:p w:rsidR="001C061A" w:rsidRDefault="009D783E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</w:t>
      </w:r>
    </w:p>
    <w:p w:rsidR="001C061A" w:rsidRDefault="001C061A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061A" w:rsidRDefault="009D783E">
      <w:pPr>
        <w:spacing w:after="0" w:line="240" w:lineRule="auto"/>
        <w:ind w:left="33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1C061A" w:rsidRDefault="001C061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061A" w:rsidRDefault="009D783E">
      <w:pPr>
        <w:tabs>
          <w:tab w:val="left" w:pos="1514"/>
          <w:tab w:val="left" w:pos="3140"/>
          <w:tab w:val="left" w:pos="4330"/>
          <w:tab w:val="left" w:pos="5592"/>
          <w:tab w:val="left" w:pos="7132"/>
          <w:tab w:val="left" w:pos="9223"/>
        </w:tabs>
        <w:spacing w:after="0" w:line="240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45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45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245A2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Казачий учебный центр безопасности «Бекет»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C061A" w:rsidRDefault="009D783E">
      <w:pPr>
        <w:spacing w:before="60" w:after="0" w:line="240" w:lineRule="auto"/>
        <w:ind w:left="1" w:right="-18" w:firstLine="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настоящим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061A" w:rsidRDefault="009D783E">
      <w:pPr>
        <w:spacing w:before="59" w:after="0" w:line="240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C061A" w:rsidRDefault="001C061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061A" w:rsidRDefault="009D783E">
      <w:pPr>
        <w:spacing w:after="0" w:line="240" w:lineRule="auto"/>
        <w:ind w:left="1107" w:right="6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C061A" w:rsidRDefault="001C061A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061A" w:rsidRDefault="009D783E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целя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061A" w:rsidRDefault="009D783E">
      <w:pPr>
        <w:spacing w:before="58" w:after="0" w:line="301" w:lineRule="auto"/>
        <w:ind w:left="396" w:right="30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C061A" w:rsidRDefault="009D783E">
      <w:pPr>
        <w:spacing w:after="0" w:line="301" w:lineRule="auto"/>
        <w:ind w:left="396" w:right="4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C061A" w:rsidRDefault="009D783E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C061A" w:rsidRDefault="009D783E">
      <w:pPr>
        <w:spacing w:before="68" w:after="0" w:line="296" w:lineRule="auto"/>
        <w:ind w:left="396" w:right="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1C061A" w:rsidRDefault="009D783E">
      <w:pPr>
        <w:spacing w:after="0" w:line="249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-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где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иная проблема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C061A" w:rsidRDefault="001C061A">
      <w:pPr>
        <w:spacing w:after="0" w:line="47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1C061A" w:rsidRDefault="001C061A">
      <w:pPr>
        <w:sectPr w:rsidR="001C061A">
          <w:pgSz w:w="11906" w:h="16838"/>
          <w:pgMar w:top="568" w:right="846" w:bottom="1134" w:left="1701" w:header="720" w:footer="720" w:gutter="0"/>
          <w:cols w:space="708"/>
        </w:sectPr>
      </w:pPr>
    </w:p>
    <w:p w:rsidR="001C061A" w:rsidRDefault="009D783E">
      <w:pPr>
        <w:tabs>
          <w:tab w:val="left" w:pos="1471"/>
          <w:tab w:val="left" w:pos="3543"/>
          <w:tab w:val="left" w:pos="4935"/>
          <w:tab w:val="left" w:pos="6151"/>
        </w:tabs>
        <w:spacing w:after="0" w:line="240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lastRenderedPageBreak/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педсов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педсов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1C061A" w:rsidRDefault="009D783E">
      <w:pPr>
        <w:spacing w:after="0" w:line="1" w:lineRule="exact"/>
        <w:rPr>
          <w:rFonts w:ascii="Times New Roman" w:eastAsia="Times New Roman" w:hAnsi="Times New Roman" w:cs="Times New Roman"/>
          <w:sz w:val="0"/>
          <w:szCs w:val="0"/>
        </w:rPr>
      </w:pPr>
      <w:r>
        <w:br w:type="column"/>
      </w:r>
    </w:p>
    <w:p w:rsidR="001C061A" w:rsidRDefault="009D783E">
      <w:pPr>
        <w:spacing w:after="0" w:line="235" w:lineRule="auto"/>
        <w:ind w:left="-20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1C061A" w:rsidRDefault="001C061A">
      <w:pPr>
        <w:sectPr w:rsidR="001C061A">
          <w:type w:val="continuous"/>
          <w:pgSz w:w="11906" w:h="16838"/>
          <w:pgMar w:top="568" w:right="846" w:bottom="1134" w:left="1701" w:header="720" w:footer="720" w:gutter="0"/>
          <w:cols w:num="2" w:space="708" w:equalWidth="0">
            <w:col w:w="7311" w:space="170"/>
            <w:col w:w="1877" w:space="0"/>
          </w:cols>
        </w:sectPr>
      </w:pPr>
    </w:p>
    <w:p w:rsidR="001C061A" w:rsidRDefault="009D783E">
      <w:pPr>
        <w:spacing w:before="69" w:after="0" w:line="240" w:lineRule="auto"/>
        <w:ind w:left="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1C061A" w:rsidRDefault="009D783E">
      <w:pPr>
        <w:spacing w:before="58" w:after="0" w:line="249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риалов, форм, методов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способов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1C061A" w:rsidRDefault="009D783E">
      <w:pPr>
        <w:spacing w:before="47" w:after="0" w:line="244" w:lineRule="auto"/>
        <w:ind w:left="1" w:right="-16" w:firstLine="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</w:p>
    <w:p w:rsidR="001C061A" w:rsidRDefault="009D783E">
      <w:pPr>
        <w:spacing w:before="52" w:after="0" w:line="249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опыта;</w:t>
      </w:r>
    </w:p>
    <w:p w:rsidR="001C061A" w:rsidRDefault="009D783E">
      <w:pPr>
        <w:spacing w:before="48" w:after="0" w:line="240" w:lineRule="auto"/>
        <w:ind w:left="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работников;</w:t>
      </w:r>
    </w:p>
    <w:p w:rsidR="001C061A" w:rsidRDefault="009D783E">
      <w:pPr>
        <w:spacing w:before="68" w:after="0" w:line="249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061A" w:rsidRDefault="009D783E">
      <w:pPr>
        <w:spacing w:before="47" w:after="0" w:line="240" w:lineRule="auto"/>
        <w:ind w:left="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1C061A" w:rsidRDefault="009D783E">
      <w:pPr>
        <w:spacing w:before="68" w:after="0" w:line="249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зработка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C061A" w:rsidRDefault="009D783E">
      <w:pPr>
        <w:spacing w:before="47" w:after="0" w:line="249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061A" w:rsidRDefault="009D783E">
      <w:pPr>
        <w:spacing w:before="47" w:after="0" w:line="249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поощрен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C061A" w:rsidRDefault="001C061A">
      <w:pPr>
        <w:sectPr w:rsidR="001C061A">
          <w:type w:val="continuous"/>
          <w:pgSz w:w="11906" w:h="16838"/>
          <w:pgMar w:top="568" w:right="846" w:bottom="1134" w:left="1701" w:header="720" w:footer="720" w:gutter="0"/>
          <w:cols w:space="708"/>
        </w:sectPr>
      </w:pPr>
    </w:p>
    <w:p w:rsidR="001C061A" w:rsidRDefault="009D783E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</w:t>
      </w:r>
    </w:p>
    <w:p w:rsidR="001C061A" w:rsidRDefault="001C061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061A" w:rsidRDefault="009D783E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эксперименталь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C061A" w:rsidRDefault="009D783E">
      <w:pPr>
        <w:spacing w:before="68" w:after="0" w:line="249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иями;</w:t>
      </w:r>
    </w:p>
    <w:p w:rsidR="001C061A" w:rsidRDefault="009D783E">
      <w:pPr>
        <w:tabs>
          <w:tab w:val="left" w:pos="1709"/>
          <w:tab w:val="left" w:pos="2944"/>
          <w:tab w:val="left" w:pos="4503"/>
          <w:tab w:val="left" w:pos="6534"/>
          <w:tab w:val="left" w:pos="8206"/>
          <w:tab w:val="left" w:pos="8633"/>
        </w:tabs>
        <w:spacing w:before="47" w:after="0" w:line="249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законодательства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061A" w:rsidRDefault="001C061A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061A" w:rsidRDefault="009D783E">
      <w:pPr>
        <w:spacing w:after="0" w:line="240" w:lineRule="auto"/>
        <w:ind w:left="9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СОВЕТА</w:t>
      </w:r>
    </w:p>
    <w:p w:rsidR="001C061A" w:rsidRDefault="001C061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061A" w:rsidRDefault="009D783E">
      <w:pPr>
        <w:tabs>
          <w:tab w:val="left" w:pos="2030"/>
          <w:tab w:val="left" w:pos="4053"/>
          <w:tab w:val="left" w:pos="4988"/>
          <w:tab w:val="left" w:pos="6224"/>
          <w:tab w:val="left" w:pos="7442"/>
          <w:tab w:val="left" w:pos="7852"/>
          <w:tab w:val="left" w:pos="8454"/>
        </w:tabs>
        <w:spacing w:after="0" w:line="240" w:lineRule="auto"/>
        <w:ind w:left="1" w:right="-15" w:firstLine="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штатные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воими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061A" w:rsidRDefault="009D783E">
      <w:pPr>
        <w:spacing w:before="60" w:after="0" w:line="240" w:lineRule="auto"/>
        <w:ind w:left="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095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1C061A" w:rsidRDefault="009D783E">
      <w:pPr>
        <w:spacing w:before="60" w:after="0" w:line="240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гогического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061A" w:rsidRDefault="009D783E">
      <w:pPr>
        <w:spacing w:before="60" w:after="0" w:line="240" w:lineRule="auto"/>
        <w:ind w:left="1" w:right="-20" w:firstLine="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глашены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</w:p>
    <w:p w:rsidR="001C061A" w:rsidRDefault="009D783E">
      <w:pPr>
        <w:tabs>
          <w:tab w:val="left" w:pos="2759"/>
          <w:tab w:val="left" w:pos="3553"/>
          <w:tab w:val="left" w:pos="4922"/>
          <w:tab w:val="left" w:pos="5296"/>
          <w:tab w:val="left" w:pos="6498"/>
          <w:tab w:val="left" w:pos="7261"/>
          <w:tab w:val="left" w:pos="8690"/>
        </w:tabs>
        <w:spacing w:before="60" w:after="0" w:line="240" w:lineRule="auto"/>
        <w:ind w:left="1" w:right="-17" w:firstLine="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засед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061A" w:rsidRDefault="009D783E">
      <w:pPr>
        <w:spacing w:before="59" w:after="0" w:line="240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Каждый член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право одного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061A" w:rsidRDefault="009D783E">
      <w:pPr>
        <w:spacing w:before="59" w:after="0" w:line="240" w:lineRule="auto"/>
        <w:ind w:left="1" w:right="-16" w:firstLine="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яца.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1/3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внеплановое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C061A" w:rsidRDefault="009D783E">
      <w:pPr>
        <w:spacing w:before="59" w:after="0" w:line="240" w:lineRule="auto"/>
        <w:ind w:left="1" w:right="-17" w:firstLine="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нством голосов.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роголосов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061A" w:rsidRDefault="009D783E">
      <w:pPr>
        <w:spacing w:before="60" w:after="0" w:line="240" w:lineRule="auto"/>
        <w:ind w:left="1" w:right="-15" w:firstLine="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являются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C061A" w:rsidRDefault="001C061A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061A" w:rsidRDefault="009D783E">
      <w:pPr>
        <w:spacing w:after="0" w:line="240" w:lineRule="auto"/>
        <w:ind w:left="15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</w:p>
    <w:p w:rsidR="001C061A" w:rsidRDefault="001C061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061A" w:rsidRDefault="009D783E">
      <w:pPr>
        <w:spacing w:after="0" w:line="296" w:lineRule="auto"/>
        <w:ind w:left="396" w:right="3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061A" w:rsidRDefault="009D783E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061A" w:rsidRDefault="009D783E">
      <w:pPr>
        <w:spacing w:before="68" w:after="0" w:line="249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-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сроков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061A" w:rsidRDefault="001C061A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061A" w:rsidRDefault="009D783E">
      <w:pPr>
        <w:spacing w:after="0" w:line="240" w:lineRule="auto"/>
        <w:ind w:left="3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1C061A" w:rsidRDefault="001C061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061A" w:rsidRDefault="009D783E">
      <w:pPr>
        <w:spacing w:after="0" w:line="239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рмляются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совета и хранятся 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C061A" w:rsidRDefault="001C061A">
      <w:pPr>
        <w:sectPr w:rsidR="001C061A">
          <w:pgSz w:w="11906" w:h="16838"/>
          <w:pgMar w:top="568" w:right="847" w:bottom="1134" w:left="1701" w:header="720" w:footer="720" w:gutter="0"/>
          <w:cols w:space="708"/>
        </w:sectPr>
      </w:pPr>
    </w:p>
    <w:p w:rsidR="001C061A" w:rsidRDefault="009D783E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</w:t>
      </w:r>
    </w:p>
    <w:p w:rsidR="001C061A" w:rsidRDefault="001C061A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061A" w:rsidRDefault="009D783E">
      <w:pPr>
        <w:spacing w:after="0" w:line="240" w:lineRule="auto"/>
        <w:ind w:left="1" w:right="-13" w:firstLine="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носимых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Протоколы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Педагогиче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061A" w:rsidRDefault="009D783E">
      <w:pPr>
        <w:spacing w:before="59" w:after="0" w:line="240" w:lineRule="auto"/>
        <w:ind w:left="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ндарного года.</w:t>
      </w:r>
    </w:p>
    <w:p w:rsidR="001C061A" w:rsidRDefault="009D783E">
      <w:pPr>
        <w:spacing w:before="60" w:after="0" w:line="240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года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прот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которая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C061A" w:rsidRDefault="009D783E">
      <w:pPr>
        <w:tabs>
          <w:tab w:val="left" w:pos="1742"/>
          <w:tab w:val="left" w:pos="3191"/>
          <w:tab w:val="left" w:pos="5198"/>
          <w:tab w:val="left" w:pos="6122"/>
          <w:tab w:val="left" w:pos="8412"/>
          <w:tab w:val="left" w:pos="8784"/>
        </w:tabs>
        <w:spacing w:before="60" w:after="0" w:line="240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затем скр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пляется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B6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генерального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C061A" w:rsidRDefault="001C061A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061A" w:rsidRDefault="009D783E">
      <w:pPr>
        <w:spacing w:after="0" w:line="240" w:lineRule="auto"/>
        <w:ind w:left="25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C061A" w:rsidRDefault="001C061A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061A" w:rsidRDefault="009D783E">
      <w:pPr>
        <w:spacing w:after="0" w:line="240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B6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генеральным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новым Полож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061A" w:rsidRDefault="001C061A">
      <w:pPr>
        <w:spacing w:before="59" w:after="0" w:line="240" w:lineRule="auto"/>
        <w:ind w:left="1" w:right="-20" w:firstLine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C061A" w:rsidSect="001C061A">
      <w:pgSz w:w="11906" w:h="16838"/>
      <w:pgMar w:top="568" w:right="845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C061A"/>
    <w:rsid w:val="00095B85"/>
    <w:rsid w:val="001453E0"/>
    <w:rsid w:val="001C061A"/>
    <w:rsid w:val="00237026"/>
    <w:rsid w:val="00245A2D"/>
    <w:rsid w:val="002B273A"/>
    <w:rsid w:val="003D4506"/>
    <w:rsid w:val="00404B99"/>
    <w:rsid w:val="00436B78"/>
    <w:rsid w:val="005367A2"/>
    <w:rsid w:val="00587E18"/>
    <w:rsid w:val="0088578C"/>
    <w:rsid w:val="009D783E"/>
    <w:rsid w:val="00A32276"/>
    <w:rsid w:val="00C515EA"/>
    <w:rsid w:val="00E57E73"/>
    <w:rsid w:val="00FB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ketdon.ru" TargetMode="External"/><Relationship Id="rId5" Type="http://schemas.openxmlformats.org/officeDocument/2006/relationships/hyperlink" Target="mailto:beket2016@yandex.ru" TargetMode="External"/><Relationship Id="rId4" Type="http://schemas.openxmlformats.org/officeDocument/2006/relationships/hyperlink" Target="mailto:beket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noukucb</dc:creator>
  <cp:lastModifiedBy>noukucb</cp:lastModifiedBy>
  <cp:revision>2</cp:revision>
  <cp:lastPrinted>2018-02-03T07:52:00Z</cp:lastPrinted>
  <dcterms:created xsi:type="dcterms:W3CDTF">2018-02-20T10:16:00Z</dcterms:created>
  <dcterms:modified xsi:type="dcterms:W3CDTF">2018-02-20T10:16:00Z</dcterms:modified>
</cp:coreProperties>
</file>